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4B8B7" w:rsidR="00C34772" w:rsidRPr="0026421F" w:rsidRDefault="006F19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58FBF" w:rsidR="00C34772" w:rsidRPr="00D339A1" w:rsidRDefault="006F19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B751D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35587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FD817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B1B1E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07BD2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35CD6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BD168" w:rsidR="002A7340" w:rsidRPr="00CD56BA" w:rsidRDefault="006F19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F3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E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1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D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13193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330B9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AC41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D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8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E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5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7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1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8BB2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B9D80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2745E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ADDB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D618F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FE977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B9B63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0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6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7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0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4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C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5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AB98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0A6E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7268E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7BDDE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41057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B6EF7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0988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C7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F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E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8536E" w:rsidR="001835FB" w:rsidRPr="000307EE" w:rsidRDefault="006F19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AD85B" w:rsidR="001835FB" w:rsidRPr="000307EE" w:rsidRDefault="006F19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C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8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40BA9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3B6E5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7959D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3BC1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7FF64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6EFD5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1359A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0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C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3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3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D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B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2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F0061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ABC10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46348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1378A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84D84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70EE9" w:rsidR="009A6C64" w:rsidRPr="00730585" w:rsidRDefault="006F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5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E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D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1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C7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2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3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4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95E" w:rsidRPr="00B537C7" w:rsidRDefault="006F1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377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95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