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F7A83" w:rsidR="002C7DFC" w:rsidRPr="00A24A22" w:rsidRDefault="00876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98090" w:rsidR="00813FDA" w:rsidRPr="00BD5724" w:rsidRDefault="00876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0E7EE" w:rsidR="00C35387" w:rsidRPr="00C35387" w:rsidRDefault="00876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928E5" w:rsidR="00C35387" w:rsidRPr="00C35387" w:rsidRDefault="00876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CF6F1" w:rsidR="00C35387" w:rsidRPr="00C35387" w:rsidRDefault="00876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47D48" w:rsidR="00C35387" w:rsidRPr="00C35387" w:rsidRDefault="00876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CD233" w:rsidR="00C35387" w:rsidRPr="00C35387" w:rsidRDefault="00876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090F9" w:rsidR="00C35387" w:rsidRPr="00C35387" w:rsidRDefault="00876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CD7FB" w:rsidR="00B60082" w:rsidRPr="00C35387" w:rsidRDefault="00876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5C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A5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9A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B84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68386A" w:rsidR="007405FF" w:rsidRPr="00CE1155" w:rsidRDefault="00876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DBBD5" w:rsidR="007405FF" w:rsidRPr="00CE1155" w:rsidRDefault="00876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0E85A" w:rsidR="007405FF" w:rsidRPr="00CE1155" w:rsidRDefault="00876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FE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02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6C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59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8F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BC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E8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F2934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22BA9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3B8A4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4871E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D735F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F0E02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7A5CB" w:rsidR="007405FF" w:rsidRPr="00CE1155" w:rsidRDefault="00876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CA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1C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F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03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F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94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0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80888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0B8E7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05149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E3284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8BD56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34A9B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4C0DF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CC2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24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B1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4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4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2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C27B4" w:rsidR="00F25EFD" w:rsidRPr="007A61F2" w:rsidRDefault="00876D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8CDE3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171E5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CCBA5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A2971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AFEF3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79D98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11689" w:rsidR="00F25EFD" w:rsidRPr="00CE1155" w:rsidRDefault="00876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5BA7F" w:rsidR="00D9304E" w:rsidRPr="007A61F2" w:rsidRDefault="00876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B2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D6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4B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35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5A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A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7D1BB" w:rsidR="00D9304E" w:rsidRPr="00CE1155" w:rsidRDefault="00876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EFA2B" w:rsidR="00D9304E" w:rsidRPr="00CE1155" w:rsidRDefault="00876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63E9C" w:rsidR="00D9304E" w:rsidRPr="00CE1155" w:rsidRDefault="00876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D1825" w:rsidR="00D9304E" w:rsidRPr="00275371" w:rsidRDefault="00876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B8F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3D9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FA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5D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00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C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42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46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E7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D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DA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