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1C324" w:rsidR="002C7DFC" w:rsidRPr="00A24A22" w:rsidRDefault="00707B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77A2F" w:rsidR="00813FDA" w:rsidRPr="00BD5724" w:rsidRDefault="00707B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09451" w:rsidR="00C35387" w:rsidRPr="00C35387" w:rsidRDefault="0070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AE342" w:rsidR="00C35387" w:rsidRPr="00C35387" w:rsidRDefault="00707B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36BBD8" w:rsidR="00C35387" w:rsidRPr="00C35387" w:rsidRDefault="0070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6F9D8" w:rsidR="00C35387" w:rsidRPr="00C35387" w:rsidRDefault="0070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22A2F" w:rsidR="00C35387" w:rsidRPr="00C35387" w:rsidRDefault="0070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45F3FC" w:rsidR="00C35387" w:rsidRPr="00C35387" w:rsidRDefault="00707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E46D2" w:rsidR="00B60082" w:rsidRPr="00C35387" w:rsidRDefault="00707B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E0C76" w:rsidR="007405FF" w:rsidRPr="00F94827" w:rsidRDefault="00707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934B81" w:rsidR="007405FF" w:rsidRPr="00F94827" w:rsidRDefault="00707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80FBC" w:rsidR="007405FF" w:rsidRPr="00F94827" w:rsidRDefault="00707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1B816A" w:rsidR="007405FF" w:rsidRPr="00FA4410" w:rsidRDefault="00707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4938F4" w:rsidR="007405FF" w:rsidRPr="00CE1155" w:rsidRDefault="0070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C6A58" w:rsidR="007405FF" w:rsidRPr="00CE1155" w:rsidRDefault="0070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2DF96" w:rsidR="007405FF" w:rsidRPr="00CE1155" w:rsidRDefault="00707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10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47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D09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40B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AC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88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86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62D84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665A7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91AEC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1340B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DD440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B34999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E525B" w:rsidR="007405FF" w:rsidRPr="00CE1155" w:rsidRDefault="00707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1C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68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AB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67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C4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B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A2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BBEA9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D62B77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7485E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CE5E9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FDD16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E6360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F153B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CE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4E2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00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3CE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1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6F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6E6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9285D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61167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83117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037E16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A35E5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047F14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B87BB" w:rsidR="00F25EFD" w:rsidRPr="00CE1155" w:rsidRDefault="00707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E6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65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5FF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8C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25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8C1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2E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9587D" w:rsidR="00D9304E" w:rsidRPr="00CE1155" w:rsidRDefault="00707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531C1" w:rsidR="00D9304E" w:rsidRPr="00CE1155" w:rsidRDefault="00707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DB5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D6ED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93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7911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EFA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49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29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9A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65B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C1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EE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1A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7C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