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F758A" w:rsidR="00C34772" w:rsidRPr="0026421F" w:rsidRDefault="00296B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2895D" w:rsidR="00C34772" w:rsidRPr="00D339A1" w:rsidRDefault="00296B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69BCB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E0BF8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EF6EF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C7AFD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B6D3F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037B4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403D2" w:rsidR="002A7340" w:rsidRPr="00CD56BA" w:rsidRDefault="00296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25AE2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E10C3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75BBB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942C6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433B8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2542E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EB0FE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5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5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6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3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8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20564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D264F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CCCA1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3B4BD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01E1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736E0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5A9FA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5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3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3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39696" w:rsidR="001835FB" w:rsidRPr="000307EE" w:rsidRDefault="00296B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C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0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6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21C4B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4521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D2434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BFE04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F0B06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3F3CF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505E0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4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A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2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C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6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C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F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81FE1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08016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B5827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3434E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64A01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939CA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F83D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B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E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1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9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2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A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F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06208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2DA06" w:rsidR="009A6C64" w:rsidRPr="00730585" w:rsidRDefault="00296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5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4E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2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A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7F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D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2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3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5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8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2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5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B40" w:rsidRPr="00B537C7" w:rsidRDefault="00296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5E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B4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