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353D9" w:rsidR="00C34772" w:rsidRPr="0026421F" w:rsidRDefault="00FD4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30E66" w:rsidR="00C34772" w:rsidRPr="00D339A1" w:rsidRDefault="00FD4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F3025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313C6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9B061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83C48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E7203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41DCF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55AA8" w:rsidR="002A7340" w:rsidRPr="00CD56BA" w:rsidRDefault="00FD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4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EE300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0DB78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3AB53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03A8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C7FD5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AD718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0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4B91" w:rsidR="001835FB" w:rsidRPr="000307EE" w:rsidRDefault="00FD4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D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0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A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03F5A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26C68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48A69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B1005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B039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D55D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61452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B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5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E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0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8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6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6C937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4C59E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8FD4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2616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DE563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6D1FB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7017A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2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E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D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0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5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2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0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806A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C1380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8CDE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56D75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9011A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A2C4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1D31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7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4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1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E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4130E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58DC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3A8BE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AB18D" w:rsidR="009A6C64" w:rsidRPr="00730585" w:rsidRDefault="00FD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4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B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B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B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F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D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A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0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4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A61" w:rsidRPr="00B537C7" w:rsidRDefault="00FD4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B6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4A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