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CDB35" w:rsidR="00C34772" w:rsidRPr="0026421F" w:rsidRDefault="00896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0EEBE" w:rsidR="00C34772" w:rsidRPr="00D339A1" w:rsidRDefault="00896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B5593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0117B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B5C08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62B25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BB7B7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874A3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3BA3E" w:rsidR="002A7340" w:rsidRPr="00CD56BA" w:rsidRDefault="0089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2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6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1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DE0AA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96337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3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6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7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E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4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0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F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4000A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BFE70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C6880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7CD8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F9F15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F896D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FF9AC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2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C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1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6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4389" w:rsidR="001835FB" w:rsidRPr="006D22CC" w:rsidRDefault="00896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A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C0E0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C13B7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2837F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6A49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0A3B5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5F808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487C4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D3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B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A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4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93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9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0FA57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B99A3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8917F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22252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8B604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2F665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B2DBC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0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1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B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35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6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BADB1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6C40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7B479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2DD5A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E7486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03B6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D784C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F9CE5" w:rsidR="001835FB" w:rsidRPr="006D22CC" w:rsidRDefault="00896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AFAF6" w:rsidR="001835FB" w:rsidRPr="006D22CC" w:rsidRDefault="00896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ACDD6" w:rsidR="001835FB" w:rsidRPr="006D22CC" w:rsidRDefault="00896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2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8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1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CF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F2A73" w:rsidR="009A6C64" w:rsidRPr="00730585" w:rsidRDefault="0089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D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A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F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E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9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CF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39BD0" w:rsidR="001835FB" w:rsidRPr="006D22CC" w:rsidRDefault="00896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D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2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8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2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6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6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EB8" w:rsidRPr="00B537C7" w:rsidRDefault="00896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AA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EB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