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D775EC" w:rsidR="00FC0766" w:rsidRPr="00D33A47" w:rsidRDefault="004278C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3, 2027 - January 9,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AB8EE4F" w:rsidR="00BC664A" w:rsidRPr="00FC0766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960ED06" w:rsidR="00BC664A" w:rsidRPr="00D33A47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3A6A23" w:rsidR="00BC664A" w:rsidRPr="00FC0766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BCFF69E" w:rsidR="00BC664A" w:rsidRPr="00D33A47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15A106" w:rsidR="00BC664A" w:rsidRPr="00FC0766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732D66F" w:rsidR="00BC664A" w:rsidRPr="00D33A47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086DAD" w:rsidR="00BC664A" w:rsidRPr="00FC0766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CCD6667" w:rsidR="00BC664A" w:rsidRPr="00D33A47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B5337F5" w:rsidR="00BC664A" w:rsidRPr="00FC0766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3F1B48E" w:rsidR="00BC664A" w:rsidRPr="00D33A47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0937ED7" w:rsidR="00BC664A" w:rsidRPr="00FC0766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0833D0D" w:rsidR="00BC664A" w:rsidRPr="00D33A47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B4826C" w:rsidR="00BC664A" w:rsidRPr="00FC0766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06F4430" w:rsidR="00BC664A" w:rsidRPr="00D33A47" w:rsidRDefault="004278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78C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278C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