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2E1720" w:rsidR="00FC0766" w:rsidRPr="00D33A47" w:rsidRDefault="00A8441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16, 2028 - October 22,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8987C9" w:rsidR="00BC664A" w:rsidRPr="00FC0766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10B14F" w:rsidR="00BC664A" w:rsidRPr="00D33A47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190BE54" w:rsidR="00BC664A" w:rsidRPr="00FC0766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0FD6C8D" w:rsidR="00BC664A" w:rsidRPr="00D33A47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28F569" w:rsidR="00BC664A" w:rsidRPr="00FC0766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F769A2D" w:rsidR="00BC664A" w:rsidRPr="00D33A47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5B88D66" w:rsidR="00BC664A" w:rsidRPr="00FC0766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43EF4FD" w:rsidR="00BC664A" w:rsidRPr="00D33A47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C92965" w:rsidR="00BC664A" w:rsidRPr="00FC0766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222B57C" w:rsidR="00BC664A" w:rsidRPr="00D33A47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0D57858" w:rsidR="00BC664A" w:rsidRPr="00FC0766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414E2A2" w:rsidR="00BC664A" w:rsidRPr="00D33A47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725093" w:rsidR="00BC664A" w:rsidRPr="00FC0766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A8DC91" w:rsidR="00BC664A" w:rsidRPr="00D33A47" w:rsidRDefault="00A8441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44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84412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