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A17E740" w:rsidR="00680E6D" w:rsidRPr="00020F31" w:rsidRDefault="00D65A1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12, 2022 - December 18,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09B5D37" w:rsidR="00BD75D0" w:rsidRPr="00020F31" w:rsidRDefault="00D65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984FD06" w:rsidR="00C315FD" w:rsidRPr="00843A93" w:rsidRDefault="00D65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040BCA6" w:rsidR="00BD75D0" w:rsidRPr="00020F31" w:rsidRDefault="00D65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063D250" w:rsidR="00C315FD" w:rsidRPr="00843A93" w:rsidRDefault="00D65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738892E" w:rsidR="00BD75D0" w:rsidRPr="00020F31" w:rsidRDefault="00D65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7D3B3A2" w:rsidR="00C315FD" w:rsidRPr="00843A93" w:rsidRDefault="00D65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CFB245B" w:rsidR="00BD75D0" w:rsidRPr="00020F31" w:rsidRDefault="00D65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FDF4053" w:rsidR="00C315FD" w:rsidRPr="00843A93" w:rsidRDefault="00D65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78A7748" w:rsidR="00BD75D0" w:rsidRPr="00020F31" w:rsidRDefault="00D65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DCDA19E" w:rsidR="00C315FD" w:rsidRPr="00843A93" w:rsidRDefault="00D65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4D7F36" w:rsidR="00BD75D0" w:rsidRPr="00020F31" w:rsidRDefault="00D65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47963B5" w:rsidR="00C315FD" w:rsidRPr="00843A93" w:rsidRDefault="00D65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337C92A" w:rsidR="00BD75D0" w:rsidRPr="00020F31" w:rsidRDefault="00D65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5F71969" w:rsidR="00C315FD" w:rsidRPr="00843A93" w:rsidRDefault="00D65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5A1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65A10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