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3342F0" w:rsidR="00680E6D" w:rsidRPr="00020F31" w:rsidRDefault="0009783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29, 2024 - January 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847951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0B47E1E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714385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A63A24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322704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4707C5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D1EFD2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12AEF1D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03572A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648F88A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44247E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D6B95C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A9B440" w:rsidR="00BD75D0" w:rsidRPr="00020F31" w:rsidRDefault="000978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0306149" w:rsidR="00C315FD" w:rsidRPr="00843A93" w:rsidRDefault="000978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783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7836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