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4B2067" w:rsidR="0031261D" w:rsidRPr="00466028" w:rsidRDefault="007D1AF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1, 2021 - February 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FAC56D" w:rsidR="00466028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13C3EB7" w:rsidR="00500DEF" w:rsidRPr="00466028" w:rsidRDefault="007D1A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6984EA" w:rsidR="00466028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D6B7362" w:rsidR="00500DEF" w:rsidRPr="00466028" w:rsidRDefault="007D1A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C595BB" w:rsidR="00466028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22B01AE" w:rsidR="00500DEF" w:rsidRPr="00466028" w:rsidRDefault="007D1A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C262706" w:rsidR="00466028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0412BA4" w:rsidR="00500DEF" w:rsidRPr="00466028" w:rsidRDefault="007D1A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5364D7" w:rsidR="00466028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7DBAA07" w:rsidR="00500DEF" w:rsidRPr="00466028" w:rsidRDefault="007D1A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C8C5F8" w:rsidR="00466028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0E345F5" w:rsidR="00500DEF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4685B3" w:rsidR="00466028" w:rsidRPr="00466028" w:rsidRDefault="007D1A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A67FDF7" w:rsidR="00500DEF" w:rsidRPr="00466028" w:rsidRDefault="007D1A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D1AF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7D1AFE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