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C96ADE" w:rsidR="001C7C84" w:rsidRDefault="00EC456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26, 2023 - December 2,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A87E9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5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6D74047" w:rsidR="008A7A6A" w:rsidRPr="003B5534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0330CF4" w:rsidR="00611FFE" w:rsidRPr="00611FFE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50B84AB" w:rsidR="00AA6673" w:rsidRPr="003B5534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AF17B61" w:rsidR="00611FFE" w:rsidRPr="00611FFE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E26A9B2" w:rsidR="00AA6673" w:rsidRPr="003B5534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6C72F8" w:rsidR="006F2344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64BDB66" w:rsidR="00AA6673" w:rsidRPr="00104144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9708C41" w:rsidR="00611FFE" w:rsidRPr="00611FFE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19F1835" w:rsidR="00AA6673" w:rsidRPr="003B5534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98CFE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5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1883A0A" w:rsidR="00AA6673" w:rsidRPr="003B5534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DCD7F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C45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97A98D6" w:rsidR="00AA6673" w:rsidRPr="003B5534" w:rsidRDefault="00EC45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C456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C4564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