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F89A3C0" w:rsidR="001C7C84" w:rsidRDefault="006423E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19, 2026 - April 25,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EC1D13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23E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882BFA4" w:rsidR="008A7A6A" w:rsidRPr="003B5534" w:rsidRDefault="006423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4EF5622" w:rsidR="00611FFE" w:rsidRPr="00611FFE" w:rsidRDefault="006423E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229F0D2D" w:rsidR="00AA6673" w:rsidRPr="003B5534" w:rsidRDefault="006423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A8A8806" w:rsidR="00611FFE" w:rsidRPr="00611FFE" w:rsidRDefault="006423E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47535EC" w:rsidR="00AA6673" w:rsidRPr="003B5534" w:rsidRDefault="006423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3E37CB7" w:rsidR="006F2344" w:rsidRDefault="006423E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EC778D8" w:rsidR="00AA6673" w:rsidRPr="00104144" w:rsidRDefault="006423E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3006170" w:rsidR="00611FFE" w:rsidRPr="00611FFE" w:rsidRDefault="006423E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286FC2B" w:rsidR="00AA6673" w:rsidRPr="003B5534" w:rsidRDefault="006423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82DF9F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23E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403D57F" w:rsidR="00AA6673" w:rsidRPr="003B5534" w:rsidRDefault="006423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A8CCE4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423E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AE687DD" w:rsidR="00AA6673" w:rsidRPr="003B5534" w:rsidRDefault="006423E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423E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423E2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