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5475234" w:rsidR="00E66CAD" w:rsidRPr="00B32D09" w:rsidRDefault="008A528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9, 2020 - November 15,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01576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528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C2DD1BE" w:rsidR="008A7A6A" w:rsidRPr="00B32D09" w:rsidRDefault="008A5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0C5A35" w:rsidR="00611FFE" w:rsidRPr="00B32D09" w:rsidRDefault="008A528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E5A6F1E" w:rsidR="00AA6673" w:rsidRPr="00B32D09" w:rsidRDefault="008A5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217DB3A" w:rsidR="002E5988" w:rsidRDefault="008A528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DE7DEC5" w:rsidR="00AA6673" w:rsidRPr="00B32D09" w:rsidRDefault="008A528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A26725" w:rsidR="001F326D" w:rsidRDefault="008A528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93F6476" w:rsidR="00AA6673" w:rsidRPr="00B32D09" w:rsidRDefault="008A528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CB3BE6" w:rsidR="00122589" w:rsidRDefault="008A528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7D45F90" w:rsidR="00AA6673" w:rsidRPr="00B32D09" w:rsidRDefault="008A528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86B3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528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7781D29" w:rsidR="00AA6673" w:rsidRPr="00B32D09" w:rsidRDefault="008A5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2277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528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DE7210A" w:rsidR="00AA6673" w:rsidRPr="00B32D09" w:rsidRDefault="008A5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528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528B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