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A9C475" w:rsidR="00E66CAD" w:rsidRPr="00B32D09" w:rsidRDefault="000C774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4, 2022 - December 10,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FC7DF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774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23E3941" w:rsidR="008A7A6A" w:rsidRPr="00B32D09" w:rsidRDefault="000C7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768AD8" w:rsidR="00611FFE" w:rsidRPr="00B32D09" w:rsidRDefault="000C774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D3FFD5D" w:rsidR="00AA6673" w:rsidRPr="00B32D09" w:rsidRDefault="000C7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6563B3" w:rsidR="002E5988" w:rsidRDefault="000C774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A997C91" w:rsidR="00AA6673" w:rsidRPr="00B32D09" w:rsidRDefault="000C774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787B32" w:rsidR="001F326D" w:rsidRDefault="000C774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2E22BC" w:rsidR="00AA6673" w:rsidRPr="00B32D09" w:rsidRDefault="000C774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8B2761" w:rsidR="00122589" w:rsidRDefault="000C774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14AC12C" w:rsidR="00AA6673" w:rsidRPr="00B32D09" w:rsidRDefault="000C774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87FF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C774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DA83E2" w:rsidR="00AA6673" w:rsidRPr="00B32D09" w:rsidRDefault="000C7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AB7E4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774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ACA72A8" w:rsidR="00AA6673" w:rsidRPr="00B32D09" w:rsidRDefault="000C77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C774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C774C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