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1455810" w:rsidR="002E6009" w:rsidRPr="002E6009" w:rsidRDefault="00FD795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6, 2021 - June 12,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1558B70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76EED27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4F05329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50D3A75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99AB54C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55FA04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79DC53" w:rsidR="002E6009" w:rsidRPr="002E6009" w:rsidRDefault="00FD795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91BF311" w:rsidR="00BC664A" w:rsidRPr="002E6009" w:rsidRDefault="00FD795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BFCD398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FC21264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4025C2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9CE6E10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EA2D98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504AC65" w:rsidR="00BC664A" w:rsidRPr="002E6009" w:rsidRDefault="00FD79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D795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