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1455810" w:rsidR="002E6009" w:rsidRPr="002E6009" w:rsidRDefault="00FD795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6, 2021 - June 12,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1558B70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76EED27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4F05329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50D3A75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99AB54C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255FA04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779DC53" w:rsidR="002E6009" w:rsidRPr="002E6009" w:rsidRDefault="00FD795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91BF311" w:rsidR="00BC664A" w:rsidRPr="002E6009" w:rsidRDefault="00FD795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BFCD398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FC21264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E4025C2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9CE6E10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5EA2D98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504AC65" w:rsidR="00BC664A" w:rsidRPr="002E6009" w:rsidRDefault="00FD7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D795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