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011D0B8" w:rsidR="002E6009" w:rsidRPr="002E6009" w:rsidRDefault="00BB093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19, 2021 - September 25,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AE1F13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839C88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CB93DA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FA30E8A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B31BC2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EB33DF5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703EC34" w:rsidR="002E6009" w:rsidRPr="002E6009" w:rsidRDefault="00BB093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6CDF9E2" w:rsidR="00BC664A" w:rsidRPr="002E6009" w:rsidRDefault="00BB093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0FE6FA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9C1809B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425B120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F0CFCC8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1210DCE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EBE6547" w:rsidR="00BC664A" w:rsidRPr="002E6009" w:rsidRDefault="00BB09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B093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B093C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