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6F982D4" w:rsidR="00F22408" w:rsidRPr="00AE06B0" w:rsidRDefault="00FB489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20, 2022 - November 26,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30ACED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13D5A57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D2133A8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D3C017B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294BC3D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D8E9F2E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3E2A65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D5D8A2C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8438E27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94B672C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89279DF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9D03C41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BB19867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4270FEE" w:rsidR="00AE06B0" w:rsidRPr="00AE06B0" w:rsidRDefault="00FB4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B489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