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B2A432D" w:rsidR="00F22408" w:rsidRPr="00AE06B0" w:rsidRDefault="00BC021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26, 2023 - December 2,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E515377" w:rsidR="00AE06B0" w:rsidRPr="00AE06B0" w:rsidRDefault="00BC02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FF1A463" w:rsidR="00AE06B0" w:rsidRPr="00AE06B0" w:rsidRDefault="00BC02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B9025D3" w:rsidR="00AE06B0" w:rsidRPr="00AE06B0" w:rsidRDefault="00BC02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ABD2646" w:rsidR="00AE06B0" w:rsidRPr="00AE06B0" w:rsidRDefault="00BC02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C85E997" w:rsidR="00AE06B0" w:rsidRPr="00AE06B0" w:rsidRDefault="00BC02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E813959" w:rsidR="00AE06B0" w:rsidRPr="00AE06B0" w:rsidRDefault="00BC02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189E6C3" w:rsidR="00AE06B0" w:rsidRPr="00AE06B0" w:rsidRDefault="00BC02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0956C46" w:rsidR="00AE06B0" w:rsidRPr="00AE06B0" w:rsidRDefault="00BC02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8EAAEB9" w:rsidR="00AE06B0" w:rsidRPr="00AE06B0" w:rsidRDefault="00BC02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1103FDB" w:rsidR="00AE06B0" w:rsidRPr="00AE06B0" w:rsidRDefault="00BC02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5A692A4" w:rsidR="00AE06B0" w:rsidRPr="00AE06B0" w:rsidRDefault="00BC02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3E09CD2" w:rsidR="00AE06B0" w:rsidRPr="00AE06B0" w:rsidRDefault="00BC02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19DA312" w:rsidR="00AE06B0" w:rsidRPr="00AE06B0" w:rsidRDefault="00BC02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FCEDA84" w:rsidR="00AE06B0" w:rsidRPr="00AE06B0" w:rsidRDefault="00BC02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C021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C0218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