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E01408" w:rsidR="00F22408" w:rsidRPr="00AE06B0" w:rsidRDefault="00E5228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2025 - October 26,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67B6618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9CB2C0D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71E539C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EB9C2C7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E767BFD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FEA4586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A6AAC4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E762084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C86566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EEA0540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6DDECE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8FFB97F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5885072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F95D81B" w:rsidR="00AE06B0" w:rsidRPr="00AE06B0" w:rsidRDefault="00E522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5228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5228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