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70AB01" w:rsidR="00F22408" w:rsidRPr="00AE06B0" w:rsidRDefault="0041750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2030 - July 14,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B26B65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C2D25F9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052A82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13068EE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1685AA4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E5937DF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A41031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CEF0E2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A879BB5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CD1DD36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FE23BB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941B2F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DB56256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8C2F880" w:rsidR="00AE06B0" w:rsidRPr="00AE06B0" w:rsidRDefault="004175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17500" w:rsidRPr="00AE06B0" w:rsidRDefault="0041750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41750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