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6FACB5" w:rsidR="00F22408" w:rsidRPr="00AE06B0" w:rsidRDefault="00E02D6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2030 - October 13,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BA9FD9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0F8C906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6EB2E0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2E4DEAB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776C4F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7FA8C46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E930D3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CDB633C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4E821E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F7F0FD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927B94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0D8664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EAE637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09FD61" w:rsidR="00AE06B0" w:rsidRPr="00AE06B0" w:rsidRDefault="00E02D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02D6C" w:rsidRPr="00AE06B0" w:rsidRDefault="00E02D6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E02D6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