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400B54" w:rsidR="00167098" w:rsidRPr="00167098" w:rsidRDefault="00BC077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6, 2020 - July 12,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E786F1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481AB9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10761D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79D3B2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2B86FD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E8B18D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6D3B9D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047F434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B58079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284857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C8F4A2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609B77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EAAA5B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D77F71" w:rsidR="00167098" w:rsidRPr="00167098" w:rsidRDefault="00BC07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077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077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