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65CD17" w:rsidR="00167098" w:rsidRPr="00167098" w:rsidRDefault="00AD5A1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3, 2023 - September 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E7EDFC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CEAB130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E96C71C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1862C2E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691B67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7FBDCCD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6D800A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0468689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AD633F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660421C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CF6168E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44749FD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11CE531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D1DA76E" w:rsidR="00167098" w:rsidRPr="00167098" w:rsidRDefault="00AD5A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D5A1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D5A1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