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AF970A" w:rsidR="00167098" w:rsidRPr="00167098" w:rsidRDefault="0057504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2030 - October 26,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997B4E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7640151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0BCB1F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6E4D1E6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265CC8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733F22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3384A2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99CEAF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041393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BC3568B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837E19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51FD2AF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517EFF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24C98F5" w:rsidR="00167098" w:rsidRPr="00167098" w:rsidRDefault="005750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7504C" w:rsidRPr="00167098" w:rsidRDefault="0057504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7504C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