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0E4FDA" w:rsidR="00167098" w:rsidRPr="00167098" w:rsidRDefault="007234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17, 2030 - November 23,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0375FE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AEBEF4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1A5D1A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C115AFF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2DDA64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CBDCBE0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9181A64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8E656CD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AFD390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AFD64A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688CDD8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78F51F9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C80F4E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F902F4F" w:rsidR="00167098" w:rsidRPr="00167098" w:rsidRDefault="00723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72345A" w:rsidRPr="00167098" w:rsidRDefault="007234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2345A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