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7C147F" w:rsidR="004A5242" w:rsidRPr="004A5242" w:rsidRDefault="00687F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1, 2019 - September 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8F04F71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BE2CE5A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0793F9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C061DF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991D76A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FAE045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01336B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DC104C2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1001C7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F7177D2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041D669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B5CDB0D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C59959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69C132F" w:rsidR="004A5242" w:rsidRPr="004A5242" w:rsidRDefault="00687F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87F1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87F1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