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CA7DED" w:rsidR="004A5242" w:rsidRPr="004A5242" w:rsidRDefault="001D36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2019 - December 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B39BCC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09F711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40F562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90C5DC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4C2B96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002922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CB19B7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5E5C48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A2A844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600FA2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95394A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E1EBD4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D84713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8AA465" w:rsidR="004A5242" w:rsidRPr="004A5242" w:rsidRDefault="001D36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361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D361D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