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0C04EA" w:rsidR="004A5242" w:rsidRPr="004A5242" w:rsidRDefault="00DB74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2024 - September 28,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F84251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D6CF71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F52570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9728573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4A68C3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7928A7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F64731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EE34D4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521E49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B80FA9F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6BB868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9F0576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1C9994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28D7F3" w:rsidR="004A5242" w:rsidRPr="004A5242" w:rsidRDefault="00DB74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B74B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B74B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