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0FEE21" w:rsidR="004A5242" w:rsidRPr="004A5242" w:rsidRDefault="00E02C0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20, 2024 - October 26,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029F163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28D448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BB73EC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6A2416C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DB113B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4D79946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E87511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7B5FB33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059E6D4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EE77C85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B81B96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61B832E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537F1F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F0F11A6" w:rsidR="004A5242" w:rsidRPr="004A5242" w:rsidRDefault="00E02C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02C0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02C03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