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A25E52" w:rsidR="004A5242" w:rsidRPr="004A5242" w:rsidRDefault="00DC10A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5, 2029 - November 11,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0760AB" w:rsidR="004A5242" w:rsidRPr="004A5242" w:rsidRDefault="00DC10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E8E404B" w:rsidR="004A5242" w:rsidRPr="004A5242" w:rsidRDefault="00DC10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6CE6DB" w:rsidR="004A5242" w:rsidRPr="004A5242" w:rsidRDefault="00DC10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0C6C6D4" w:rsidR="004A5242" w:rsidRPr="004A5242" w:rsidRDefault="00DC10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787E5D" w:rsidR="004A5242" w:rsidRPr="004A5242" w:rsidRDefault="00DC10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60677DC" w:rsidR="004A5242" w:rsidRPr="004A5242" w:rsidRDefault="00DC10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D870A4" w:rsidR="004A5242" w:rsidRPr="004A5242" w:rsidRDefault="00DC10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69B902F" w:rsidR="004A5242" w:rsidRPr="004A5242" w:rsidRDefault="00DC10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5DA9D7" w:rsidR="004A5242" w:rsidRPr="004A5242" w:rsidRDefault="00DC10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B41F48F" w:rsidR="004A5242" w:rsidRPr="004A5242" w:rsidRDefault="00DC10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FBEA88" w:rsidR="004A5242" w:rsidRPr="004A5242" w:rsidRDefault="00DC10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AD79765" w:rsidR="004A5242" w:rsidRPr="004A5242" w:rsidRDefault="00DC10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9D7EE6" w:rsidR="004A5242" w:rsidRPr="004A5242" w:rsidRDefault="00DC10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14F8464" w:rsidR="004A5242" w:rsidRPr="004A5242" w:rsidRDefault="00DC10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C10A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C10A5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