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AA327E1" w:rsidR="00736569" w:rsidRPr="001C4A37" w:rsidRDefault="00DA064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27, 2021 - October 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C435864" w:rsidR="001C4A37" w:rsidRDefault="00DA06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18E4558" w:rsidR="001C4A37" w:rsidRPr="001C4A37" w:rsidRDefault="00DA06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626DDF" w:rsidR="004A5242" w:rsidRDefault="00DA06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619E150" w:rsidR="001C4A37" w:rsidRPr="001C4A37" w:rsidRDefault="00DA06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59E7AB3" w:rsidR="004A5242" w:rsidRDefault="00DA06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CF2329E" w:rsidR="001C4A37" w:rsidRPr="001C4A37" w:rsidRDefault="00DA06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A9EEE5" w:rsidR="004A5242" w:rsidRDefault="00DA06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DE40233" w:rsidR="001C4A37" w:rsidRPr="001C4A37" w:rsidRDefault="00DA06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A1BAA7C" w:rsidR="004A5242" w:rsidRDefault="00DA06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33E7B60" w:rsidR="001C4A37" w:rsidRPr="001C4A37" w:rsidRDefault="00DA06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CFBB144" w:rsidR="004A5242" w:rsidRDefault="00DA06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93574FF" w:rsidR="001C4A37" w:rsidRPr="001C4A37" w:rsidRDefault="00DA06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9B30E3" w:rsidR="004A5242" w:rsidRDefault="00DA06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A7EE3C5" w:rsidR="001C4A37" w:rsidRPr="001C4A37" w:rsidRDefault="00DA06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A0649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