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765614" w:rsidR="00736569" w:rsidRPr="001C4A37" w:rsidRDefault="00AA66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15, 2022 - May 21,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049C33" w:rsid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9B8153F" w:rsidR="001C4A37" w:rsidRP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432A92" w:rsidR="004A5242" w:rsidRDefault="00AA66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63CB5A9" w:rsidR="001C4A37" w:rsidRP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EC7EF2B" w:rsidR="004A5242" w:rsidRDefault="00AA66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C1AECF2" w:rsidR="001C4A37" w:rsidRP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51E423B" w:rsidR="004A5242" w:rsidRDefault="00AA66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2F02639" w:rsidR="001C4A37" w:rsidRP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6E073EA" w:rsidR="004A5242" w:rsidRDefault="00AA66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EAFDF2A" w:rsidR="001C4A37" w:rsidRP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8CB8DCD" w:rsidR="004A5242" w:rsidRDefault="00AA66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DD7C182" w:rsidR="001C4A37" w:rsidRP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4D3050B" w:rsidR="004A5242" w:rsidRDefault="00AA66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D5C549B" w:rsidR="001C4A37" w:rsidRPr="001C4A37" w:rsidRDefault="00AA66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A6665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