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872CF0" w:rsidR="00736569" w:rsidRPr="001C4A37" w:rsidRDefault="00F731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25, 2023 - October 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6F44018" w:rsidR="001C4A37" w:rsidRDefault="00F731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C0E4FF9" w:rsidR="001C4A37" w:rsidRPr="001C4A37" w:rsidRDefault="00F731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8312AC" w:rsidR="004A5242" w:rsidRDefault="00F731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7228B40" w:rsidR="001C4A37" w:rsidRPr="001C4A37" w:rsidRDefault="00F731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A5E16B" w:rsidR="004A5242" w:rsidRDefault="00F731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68E6EF6" w:rsidR="001C4A37" w:rsidRPr="001C4A37" w:rsidRDefault="00F731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1FCEE4" w:rsidR="004A5242" w:rsidRDefault="00F731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E9C3F35" w:rsidR="001C4A37" w:rsidRPr="001C4A37" w:rsidRDefault="00F731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0B1D04" w:rsidR="004A5242" w:rsidRDefault="00F731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9FE36FD" w:rsidR="001C4A37" w:rsidRPr="001C4A37" w:rsidRDefault="00F731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9FA1B1" w:rsidR="004A5242" w:rsidRDefault="00F731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391D90D" w:rsidR="001C4A37" w:rsidRPr="001C4A37" w:rsidRDefault="00F731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B5E475" w:rsidR="004A5242" w:rsidRDefault="00F731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1540570" w:rsidR="001C4A37" w:rsidRPr="001C4A37" w:rsidRDefault="00F731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7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