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E336FC5" w:rsidR="00736569" w:rsidRPr="001C4A37" w:rsidRDefault="0056218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29, 2023 - November 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8425266" w:rsid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56B8061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2F6D187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F46FEF0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4064813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B50409E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6B91B8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8653C70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351AD7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3584B8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49D6DDB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3C4C24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090DD04" w:rsidR="004A5242" w:rsidRDefault="0056218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970EDF" w:rsidR="001C4A37" w:rsidRPr="001C4A37" w:rsidRDefault="0056218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6218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