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8940503" w:rsidR="00736569" w:rsidRPr="001C4A37" w:rsidRDefault="00A7520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29, 2024 - February 4,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43A148D" w:rsidR="001C4A37" w:rsidRDefault="00A752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04E34AC" w:rsidR="001C4A37" w:rsidRPr="001C4A37" w:rsidRDefault="00A752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8B7F86C" w:rsidR="004A5242" w:rsidRDefault="00A752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ACB96C0" w:rsidR="001C4A37" w:rsidRPr="001C4A37" w:rsidRDefault="00A752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157ED72" w:rsidR="004A5242" w:rsidRDefault="00A752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8D74C7D" w:rsidR="001C4A37" w:rsidRPr="001C4A37" w:rsidRDefault="00A752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8825AF9" w:rsidR="004A5242" w:rsidRDefault="00A752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DCC4151" w:rsidR="001C4A37" w:rsidRPr="001C4A37" w:rsidRDefault="00A752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C1761BB" w:rsidR="004A5242" w:rsidRDefault="00A752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C476495" w:rsidR="001C4A37" w:rsidRPr="001C4A37" w:rsidRDefault="00A752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64E4BA1" w:rsidR="004A5242" w:rsidRDefault="00A752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8525DE8" w:rsidR="001C4A37" w:rsidRPr="001C4A37" w:rsidRDefault="00A752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BD46A81" w:rsidR="004A5242" w:rsidRDefault="00A752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07DF826" w:rsidR="001C4A37" w:rsidRPr="001C4A37" w:rsidRDefault="00A752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75208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