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B5CAB6" w:rsidR="00FC0766" w:rsidRPr="00395BBB" w:rsidRDefault="006651E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2, 2025 - March 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10C0E4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E8A2DB1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3067A4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AE26683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C72EE3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41D7BFC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26A3CD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F57CFE4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EEEBA7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7273A38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AC11A9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606A435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1CBDE2E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B998062" w:rsidR="00BC664A" w:rsidRPr="00395BBB" w:rsidRDefault="00665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651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651E5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