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D3BFD8" w:rsidR="00C61DEE" w:rsidRPr="00C61DEE" w:rsidRDefault="00392DF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30, 2022 - November 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E3F0AD" w:rsidR="00C61DEE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6267BEA" w:rsidR="00500DEF" w:rsidRPr="00500DEF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FDEB0D" w:rsidR="00C61DEE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771FC79" w:rsidR="00500DEF" w:rsidRPr="00500DEF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58B277" w:rsidR="00C61DEE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2C4419" w:rsidR="00500DEF" w:rsidRPr="00500DEF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5C40CB2F" w14:textId="12644D7D" w:rsidR="00C61DEE" w:rsidRDefault="00392D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9F57EFA" w:rsidR="00500DEF" w:rsidRPr="00500DEF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F6F28D" w:rsidR="00C61DEE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1D4B223" w:rsidR="00500DEF" w:rsidRPr="00500DEF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7B2D0B7C" w14:textId="7BA984FF" w:rsidR="00C61DEE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9E02761" w:rsidR="00500DEF" w:rsidRPr="00500DEF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A3191E" w:rsidR="00C61DEE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DC35508" w:rsidR="00500DEF" w:rsidRPr="00500DEF" w:rsidRDefault="00392D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92DF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92DF0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