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E0C780" w:rsidR="004A5242" w:rsidRPr="004A5242" w:rsidRDefault="004C6E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2019 - July 21,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84C37D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BF0B88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5F4562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CDB156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C1B5DB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C2153C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EE6787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EA6C75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D510C4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B54F26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472A2A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5C0C81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A7BFB3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8E137E" w:rsidR="004A5242" w:rsidRPr="004A5242" w:rsidRDefault="004C6E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6EE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6EEA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