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F3453F" w:rsidR="004A5242" w:rsidRPr="004A5242" w:rsidRDefault="00D6789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2022 - August 14,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A0FF78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448D60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AB5B80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DB441DA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E42783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7DCC93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C799C7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BE70E87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D5CAB8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C149CF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019F16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BECB86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789DEB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A7B94B" w:rsidR="004A5242" w:rsidRPr="004A5242" w:rsidRDefault="00D6789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789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67895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