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8FB17A" w:rsidR="004A5242" w:rsidRPr="004A5242" w:rsidRDefault="005A3E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13, 2024 - May 19,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FFF92D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8B117CA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237C9A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50A424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7DB40C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AB2D78E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586079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D84B083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9F2CF1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10B7E3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C3EE62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A064591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A2DC41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051B9A7" w:rsidR="004A5242" w:rsidRPr="004A5242" w:rsidRDefault="005A3E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3E9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A3E99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