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0DF74D" w:rsidR="004A5242" w:rsidRPr="004A5242" w:rsidRDefault="00902F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2025 - October 12,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98085A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C79461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75BB81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778B86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189BCE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45B56D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03E302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2B36C9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D6C695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92A2E8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76D455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4AA7CC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ED537D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F8B3FC" w:rsidR="004A5242" w:rsidRPr="004A5242" w:rsidRDefault="00902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2F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2FC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