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15A7D6" w:rsidR="00FA0877" w:rsidRPr="00A665F9" w:rsidRDefault="00E23FA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15, 2021 - November 21,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1D62E6D" w:rsidR="00892FF1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24B67AE" w:rsidR="00247A09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823F03" w:rsidR="00892FF1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F0AF1C0" w:rsidR="00247A09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3C25BC" w:rsidR="00892FF1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AFFC70E" w:rsidR="00247A09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0155141" w:rsidR="008A7A6A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2F3A299" w:rsidR="00247A09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371C99" w:rsidR="008A7A6A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16D6237" w:rsidR="00247A09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CF6D6A" w:rsidR="008A7A6A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0FC65EA" w:rsidR="00247A09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3847E2" w:rsidR="008A7A6A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D1F4A2F" w:rsidR="00247A09" w:rsidRPr="00A665F9" w:rsidRDefault="00E23F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3FA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3FA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