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3EBC76" w:rsidR="00FA0877" w:rsidRPr="00A665F9" w:rsidRDefault="0006159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14, 2022 - February 20,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BD05C77" w:rsidR="00892FF1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6574016" w:rsidR="00247A09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BB6328D" w:rsidR="00892FF1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E213C56" w:rsidR="00247A09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74CFDB5" w:rsidR="00892FF1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EE98A4F" w:rsidR="00247A09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CE55DB" w:rsidR="008A7A6A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928FD70" w:rsidR="00247A09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FE500C" w:rsidR="008A7A6A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3A25F81" w:rsidR="00247A09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A9ADCD9" w:rsidR="008A7A6A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8EAC0B0" w:rsidR="00247A09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4D7F0B" w:rsidR="008A7A6A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E0F2E68" w:rsidR="00247A09" w:rsidRPr="00A665F9" w:rsidRDefault="000615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6159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61593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