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ACD517" w:rsidR="008244D3" w:rsidRPr="00E72D52" w:rsidRDefault="00332F3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5, 2022 - June 11,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BBF831" w:rsidR="00AA6673" w:rsidRPr="00E72D52" w:rsidRDefault="00332F3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65DF93F" w:rsidR="008A7A6A" w:rsidRPr="00E72D52" w:rsidRDefault="00332F3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A02CE1B" w:rsidR="008A7A6A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45431F1" w:rsidR="00AA6673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228167D" w:rsidR="008A7A6A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AA05C6A" w:rsidR="00AA6673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7A3B64" w:rsidR="008A7A6A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6B5CED4" w:rsidR="00AA6673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B9910A" w:rsidR="008A7A6A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B05D09E" w:rsidR="00AA6673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1CCF946" w:rsidR="008A7A6A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C0A352D" w:rsidR="00AA6673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859EC49" w:rsidR="008A7A6A" w:rsidRPr="00E72D52" w:rsidRDefault="00332F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FE27B7" w:rsidR="00AA6673" w:rsidRPr="00E72D52" w:rsidRDefault="00332F3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32F3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32F3B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