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453D7A" w:rsidRPr="00453D7A" w14:paraId="2D8BCB27" w14:textId="77777777" w:rsidTr="00453D7A">
        <w:trPr>
          <w:trHeight w:hRule="exact" w:val="630"/>
          <w:jc w:val="center"/>
        </w:trPr>
        <w:tc>
          <w:tcPr>
            <w:tcW w:w="13814" w:type="dxa"/>
            <w:gridSpan w:val="8"/>
            <w:shd w:val="clear" w:color="auto" w:fill="FFFFFF" w:themeFill="background1"/>
            <w:vAlign w:val="center"/>
          </w:tcPr>
          <w:p w14:paraId="6BF83EBD" w14:textId="237EBFAD" w:rsidR="006E1697" w:rsidRPr="001F2FB8" w:rsidRDefault="006E1697" w:rsidP="00905CBF">
            <w:pPr>
              <w:rPr>
                <w:rFonts w:asciiTheme="majorHAnsi" w:hAnsiTheme="majorHAnsi" w:cs="Calibri"/>
                <w:sz w:val="44"/>
                <w:szCs w:val="44"/>
              </w:rPr>
            </w:pPr>
            <w:r w:rsidRPr="001F2FB8">
              <w:rPr>
                <w:rFonts w:asciiTheme="majorHAnsi" w:hAnsiTheme="majorHAnsi" w:cs="Calibri"/>
                <w:sz w:val="44"/>
                <w:szCs w:val="44"/>
              </w:rPr>
              <w:t xml:space="preserve">Multi-Employee Training Assessment </w:t>
            </w:r>
            <w:r w:rsidR="001B0813">
              <w:rPr>
                <w:rFonts w:asciiTheme="majorHAnsi" w:hAnsiTheme="majorHAnsi" w:cs="Calibri"/>
                <w:sz w:val="44"/>
                <w:szCs w:val="44"/>
              </w:rPr>
              <w:t>Template</w:t>
            </w:r>
          </w:p>
        </w:tc>
      </w:tr>
      <w:tr w:rsidR="00453D7A" w:rsidRPr="00453D7A" w14:paraId="69A08DC1" w14:textId="77777777" w:rsidTr="00453D7A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FFFFFF" w:themeFill="background1"/>
            <w:vAlign w:val="center"/>
          </w:tcPr>
          <w:p w14:paraId="09AA6991" w14:textId="14D22C6A" w:rsidR="006E1697" w:rsidRPr="001F2FB8" w:rsidRDefault="006E1697" w:rsidP="00905CBF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 xml:space="preserve">Purpose: This </w:t>
            </w:r>
            <w:r w:rsidR="000D1BFE">
              <w:rPr>
                <w:rFonts w:asciiTheme="majorHAnsi" w:hAnsiTheme="majorHAnsi" w:cs="Calibri"/>
              </w:rPr>
              <w:t xml:space="preserve">template </w:t>
            </w:r>
            <w:r w:rsidRPr="001F2FB8">
              <w:rPr>
                <w:rFonts w:asciiTheme="majorHAnsi" w:hAnsiTheme="majorHAnsi" w:cs="Calibri"/>
              </w:rPr>
              <w:t>is for a manager to compare performance across multiple employees.</w:t>
            </w:r>
          </w:p>
        </w:tc>
      </w:tr>
      <w:tr w:rsidR="00453D7A" w:rsidRPr="00453D7A" w14:paraId="479CA624" w14:textId="77777777" w:rsidTr="00541185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4F6B1A27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14:paraId="5AD7195E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504C4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48FF8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21D402D9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D7E0BEF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5944CEF7" w14:textId="77777777" w:rsidTr="00541185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E9682" w14:textId="44DBBA0A" w:rsidR="006E1697" w:rsidRPr="00D57E7E" w:rsidRDefault="006E1697" w:rsidP="00D57E7E">
            <w:pPr>
              <w:rPr>
                <w:rFonts w:asciiTheme="majorHAnsi" w:hAnsiTheme="majorHAnsi" w:cs="Calibri"/>
                <w:b/>
                <w:bCs/>
              </w:rPr>
            </w:pPr>
            <w:r w:rsidRPr="00D57E7E">
              <w:rPr>
                <w:rFonts w:asciiTheme="majorHAnsi" w:hAnsiTheme="majorHAnsi" w:cs="Calibri"/>
                <w:b/>
                <w:bCs/>
              </w:rPr>
              <w:t>Evaluation Date: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0D47D" w14:textId="77777777" w:rsidR="006E1697" w:rsidRPr="00D57E7E" w:rsidRDefault="006E1697" w:rsidP="000B1055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6AE24" w14:textId="75CC873D" w:rsidR="006E1697" w:rsidRPr="00D57E7E" w:rsidRDefault="006E1697" w:rsidP="00D57E7E">
            <w:pPr>
              <w:rPr>
                <w:rFonts w:asciiTheme="majorHAnsi" w:hAnsiTheme="majorHAnsi" w:cs="Calibri"/>
                <w:b/>
                <w:bCs/>
              </w:rPr>
            </w:pPr>
            <w:r w:rsidRPr="00D57E7E">
              <w:rPr>
                <w:rFonts w:asciiTheme="majorHAnsi" w:hAnsiTheme="majorHAnsi" w:cs="Calibri"/>
                <w:b/>
                <w:bCs/>
              </w:rPr>
              <w:t>Evaluator: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396C8" w14:textId="4F95E2AE" w:rsidR="006E1697" w:rsidRPr="00D57E7E" w:rsidRDefault="006E1697" w:rsidP="000B1055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7296" w14:textId="1F4C90C9" w:rsidR="006E1697" w:rsidRPr="00D57E7E" w:rsidRDefault="006E1697" w:rsidP="00D57E7E">
            <w:pPr>
              <w:rPr>
                <w:rFonts w:asciiTheme="majorHAnsi" w:hAnsiTheme="majorHAnsi" w:cs="Calibri"/>
                <w:b/>
                <w:bCs/>
              </w:rPr>
            </w:pPr>
            <w:r w:rsidRPr="00D57E7E">
              <w:rPr>
                <w:rFonts w:asciiTheme="majorHAnsi" w:hAnsiTheme="majorHAnsi" w:cs="Calibri"/>
                <w:b/>
                <w:bCs/>
              </w:rPr>
              <w:t>Training Program:</w:t>
            </w:r>
          </w:p>
        </w:tc>
      </w:tr>
      <w:tr w:rsidR="00453D7A" w:rsidRPr="00453D7A" w14:paraId="2F0F748F" w14:textId="77777777" w:rsidTr="00541185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4B7EA" w14:textId="08965D60" w:rsidR="006E1697" w:rsidRPr="001F2FB8" w:rsidRDefault="006E1697" w:rsidP="00D57E7E">
            <w:pPr>
              <w:rPr>
                <w:rFonts w:asciiTheme="majorHAnsi" w:hAnsiTheme="majorHAnsi" w:cs="Calibri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7235" w14:textId="77777777" w:rsidR="006E1697" w:rsidRPr="001F2FB8" w:rsidRDefault="006E1697" w:rsidP="000B1055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EF949" w14:textId="7E0B0A48" w:rsidR="006E1697" w:rsidRPr="001F2FB8" w:rsidRDefault="006E1697" w:rsidP="00D57E7E">
            <w:pPr>
              <w:rPr>
                <w:rFonts w:asciiTheme="majorHAnsi" w:hAnsiTheme="majorHAnsi" w:cs="Calibri"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E523E" w14:textId="77777777" w:rsidR="006E1697" w:rsidRPr="001F2FB8" w:rsidRDefault="006E1697" w:rsidP="000B1055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5DD81" w14:textId="710C4048" w:rsidR="006E1697" w:rsidRPr="001F2FB8" w:rsidRDefault="006E1697" w:rsidP="00D57E7E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38053F9" w14:textId="77777777" w:rsidTr="00541185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7EF74B7E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14:paraId="70180DCB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D609AC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3DFF19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68704655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6472C6E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58FBBCFE" w14:textId="77777777" w:rsidTr="00541185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C59BE" w14:textId="6F397990" w:rsidR="006E1697" w:rsidRPr="001F2FB8" w:rsidRDefault="008D36A8" w:rsidP="00340734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Rating Scale</w:t>
            </w:r>
            <w:r w:rsidR="006E1697" w:rsidRPr="001F2FB8">
              <w:rPr>
                <w:rFonts w:asciiTheme="majorHAnsi" w:hAnsiTheme="majorHAnsi" w:cs="Calibri"/>
              </w:rPr>
              <w:t>: Use 1=Unsatisfactory, 2=Needs Improvement, 3=Meets Expectations, 4=Exceeds Expectations, 5=Exceptional.</w:t>
            </w:r>
          </w:p>
        </w:tc>
      </w:tr>
      <w:tr w:rsidR="00453D7A" w:rsidRPr="00453D7A" w14:paraId="29CB15A8" w14:textId="77777777" w:rsidTr="00541185">
        <w:trPr>
          <w:trHeight w:hRule="exact" w:val="374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E3690" w14:textId="6F8232DE" w:rsidR="003245EB" w:rsidRPr="001F2FB8" w:rsidRDefault="003245EB" w:rsidP="006E1697">
            <w:pPr>
              <w:rPr>
                <w:rFonts w:asciiTheme="majorHAnsi" w:hAnsiTheme="majorHAnsi" w:cs="Calibri"/>
                <w:i/>
                <w:iCs/>
              </w:rPr>
            </w:pPr>
            <w:r w:rsidRPr="001F2FB8">
              <w:rPr>
                <w:rFonts w:asciiTheme="majorHAnsi" w:hAnsiTheme="majorHAnsi" w:cs="Calibri"/>
              </w:rPr>
              <w:t>Employee Name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0076F" w14:textId="5056ADCD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Criteria #1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9EDFC" w14:textId="01A20190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Criteria #2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D361" w14:textId="30661C0E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933BE" w14:textId="60579754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Overall Performance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2AB1C" w14:textId="71D11467" w:rsidR="003245EB" w:rsidRPr="001F2FB8" w:rsidRDefault="003245EB" w:rsidP="006E1697">
            <w:pPr>
              <w:rPr>
                <w:rFonts w:asciiTheme="majorHAnsi" w:hAnsiTheme="majorHAnsi" w:cs="Calibri"/>
                <w:i/>
                <w:iCs/>
              </w:rPr>
            </w:pPr>
            <w:r w:rsidRPr="001F2FB8">
              <w:rPr>
                <w:rFonts w:asciiTheme="majorHAnsi" w:hAnsiTheme="majorHAnsi" w:cs="Calibri"/>
              </w:rPr>
              <w:t>Comments/Feedback</w:t>
            </w:r>
          </w:p>
        </w:tc>
      </w:tr>
      <w:tr w:rsidR="00453D7A" w:rsidRPr="00453D7A" w14:paraId="65ED1E91" w14:textId="77777777" w:rsidTr="00541185">
        <w:trPr>
          <w:trHeight w:hRule="exact" w:val="720"/>
          <w:jc w:val="center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AA89E" w14:textId="7BA47750" w:rsidR="003245EB" w:rsidRPr="001F2FB8" w:rsidRDefault="003245EB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A665" w14:textId="0040FABD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20DF" w14:textId="1F93B2D9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0DCFC" w14:textId="0B88F10A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A7E73" w14:textId="2C7D5CA3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1BF86" w14:textId="23AAFDA3" w:rsidR="003245EB" w:rsidRPr="001F2FB8" w:rsidRDefault="003245EB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206C949C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A84EE" w14:textId="26C00B1E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79A7" w14:textId="075A1ABA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9B151" w14:textId="3CB503A8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44C5D" w14:textId="768A8FA1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260C1" w14:textId="41766842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6A534" w14:textId="57DFD836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83E0EEC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DDA8D" w14:textId="197A12EE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5F756" w14:textId="23589C8A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8D36" w14:textId="65846662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C364D" w14:textId="5FE81542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BC7BF" w14:textId="6A8DE070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A9E78" w14:textId="3077448F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F83122F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F6FD1" w14:textId="589A6772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76F9" w14:textId="05BDACCA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0454" w14:textId="008EEA43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C422" w14:textId="21EF9E0C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94058" w14:textId="3BA0C699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62A57" w14:textId="7B350229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0EA176D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D9953" w14:textId="4F81D357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CF8F" w14:textId="4E41DB2B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6296" w14:textId="16FEF676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F2D4" w14:textId="27CA4D29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47CCB" w14:textId="5201BD5C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4400D" w14:textId="367F703E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2E49711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8F3C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B415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67D1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07CC5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F3BC1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18B4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8773F69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453AB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AC7EC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8BDD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8309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DE3BB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679B0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0D3E6D2A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87D41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A05D9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2A80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E5415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C6C77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9EBF8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77676002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E9ACF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B3AB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A7100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DEA97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514F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3536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7E2F204F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B359F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4E935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64EE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CDA9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5A603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7DDB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31DEB4C5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76A29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0A3A6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01C7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80D66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707A6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D666A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2D85B3DB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9AF40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5013E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7CF2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0616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96058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1EE75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A25FB61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1749" w14:textId="77777777" w:rsidR="00752852" w:rsidRPr="001F2FB8" w:rsidRDefault="00752852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1F96" w14:textId="77777777" w:rsidR="00752852" w:rsidRPr="001F2FB8" w:rsidRDefault="00752852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AB60E" w14:textId="77777777" w:rsidR="00752852" w:rsidRPr="001F2FB8" w:rsidRDefault="00752852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F487" w14:textId="77777777" w:rsidR="00752852" w:rsidRPr="001F2FB8" w:rsidRDefault="00752852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FB6C9" w14:textId="77777777" w:rsidR="00752852" w:rsidRPr="001F2FB8" w:rsidRDefault="00752852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0B65" w14:textId="77777777" w:rsidR="00752852" w:rsidRPr="001F2FB8" w:rsidRDefault="00752852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A6E8561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972D" w14:textId="77777777" w:rsidR="00B35A4A" w:rsidRPr="001F2FB8" w:rsidRDefault="00B35A4A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F4E65" w14:textId="77777777" w:rsidR="00B35A4A" w:rsidRPr="001F2FB8" w:rsidRDefault="00B35A4A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F699D" w14:textId="77777777" w:rsidR="00B35A4A" w:rsidRPr="001F2FB8" w:rsidRDefault="00B35A4A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35540" w14:textId="77777777" w:rsidR="00B35A4A" w:rsidRPr="001F2FB8" w:rsidRDefault="00B35A4A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A27FB" w14:textId="77777777" w:rsidR="00B35A4A" w:rsidRPr="001F2FB8" w:rsidRDefault="00B35A4A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96B5" w14:textId="77777777" w:rsidR="00B35A4A" w:rsidRPr="001F2FB8" w:rsidRDefault="00B35A4A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46AD8177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1989E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8F137" w14:textId="77777777" w:rsidR="006E1697" w:rsidRPr="001F2FB8" w:rsidRDefault="006E1697" w:rsidP="008D36A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AA2B8" w14:textId="77777777" w:rsidR="006E1697" w:rsidRPr="001F2FB8" w:rsidRDefault="006E1697" w:rsidP="008D36A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B16194" w14:textId="77777777" w:rsidR="006E1697" w:rsidRPr="001F2FB8" w:rsidRDefault="006E1697" w:rsidP="008D36A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96AF8" w14:textId="77777777" w:rsidR="006E1697" w:rsidRPr="001F2FB8" w:rsidRDefault="006E1697" w:rsidP="008D36A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897DD7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C6FB591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7C57" w14:textId="2F0B2D6E" w:rsidR="00B753D7" w:rsidRPr="001F2FB8" w:rsidRDefault="00B753D7" w:rsidP="00026E81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F3F9" w14:textId="42959ED3" w:rsidR="00B753D7" w:rsidRPr="001F2FB8" w:rsidRDefault="00B753D7" w:rsidP="00620055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563D5E" w14:textId="77777777" w:rsidR="00B753D7" w:rsidRPr="001F2FB8" w:rsidRDefault="00B753D7" w:rsidP="00026E81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4F7D3BE7" w14:textId="77777777" w:rsidR="00B753D7" w:rsidRPr="001F2FB8" w:rsidRDefault="00B753D7" w:rsidP="00026E81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vMerge w:val="restart"/>
            <w:shd w:val="clear" w:color="auto" w:fill="FFFFFF" w:themeFill="background1"/>
            <w:vAlign w:val="center"/>
          </w:tcPr>
          <w:p w14:paraId="126FF752" w14:textId="364F3AFF" w:rsidR="00B753D7" w:rsidRPr="001F2FB8" w:rsidRDefault="003637A9" w:rsidP="00026E81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CFEC9A8" wp14:editId="5DC558B9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3D7A" w:rsidRPr="00453D7A" w14:paraId="65CCD549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69E4E" w14:textId="73F7DB0C" w:rsidR="00B753D7" w:rsidRPr="001F2FB8" w:rsidRDefault="00B753D7" w:rsidP="00026E81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FE34F" w14:textId="00FAE5EA" w:rsidR="00B753D7" w:rsidRPr="001F2FB8" w:rsidRDefault="00B753D7" w:rsidP="00026E81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402CF0" w14:textId="77777777" w:rsidR="00B753D7" w:rsidRPr="001F2FB8" w:rsidRDefault="00B753D7" w:rsidP="00026E81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1F2FB8" w:rsidRDefault="00B753D7" w:rsidP="00026E81">
            <w:pPr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1F2FB8" w:rsidRDefault="00B753D7" w:rsidP="00026E81">
            <w:pPr>
              <w:rPr>
                <w:rFonts w:asciiTheme="majorHAnsi" w:hAnsiTheme="majorHAnsi" w:cs="Calibri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670D"/>
    <w:rsid w:val="00026E81"/>
    <w:rsid w:val="0003758B"/>
    <w:rsid w:val="0006497D"/>
    <w:rsid w:val="000810FE"/>
    <w:rsid w:val="000961AB"/>
    <w:rsid w:val="000B1055"/>
    <w:rsid w:val="000D1BFE"/>
    <w:rsid w:val="000D469B"/>
    <w:rsid w:val="000E6F58"/>
    <w:rsid w:val="001B0813"/>
    <w:rsid w:val="001B76E3"/>
    <w:rsid w:val="001B77DB"/>
    <w:rsid w:val="001F2FB8"/>
    <w:rsid w:val="001F5B4A"/>
    <w:rsid w:val="00205785"/>
    <w:rsid w:val="00254282"/>
    <w:rsid w:val="002A0757"/>
    <w:rsid w:val="002F0B8E"/>
    <w:rsid w:val="002F4F46"/>
    <w:rsid w:val="00307D9E"/>
    <w:rsid w:val="003245EB"/>
    <w:rsid w:val="00336733"/>
    <w:rsid w:val="00340734"/>
    <w:rsid w:val="00356EAE"/>
    <w:rsid w:val="003637A9"/>
    <w:rsid w:val="00367EA4"/>
    <w:rsid w:val="003762E9"/>
    <w:rsid w:val="003C0370"/>
    <w:rsid w:val="00405C1E"/>
    <w:rsid w:val="00410811"/>
    <w:rsid w:val="004162D6"/>
    <w:rsid w:val="00443E83"/>
    <w:rsid w:val="00453D7A"/>
    <w:rsid w:val="004A5FD9"/>
    <w:rsid w:val="004C215D"/>
    <w:rsid w:val="004C7EAE"/>
    <w:rsid w:val="004F6C08"/>
    <w:rsid w:val="00532260"/>
    <w:rsid w:val="00541185"/>
    <w:rsid w:val="0055416A"/>
    <w:rsid w:val="005554F1"/>
    <w:rsid w:val="005B27CD"/>
    <w:rsid w:val="005D4881"/>
    <w:rsid w:val="005E2C38"/>
    <w:rsid w:val="005F2A3D"/>
    <w:rsid w:val="005F4CD3"/>
    <w:rsid w:val="0060058F"/>
    <w:rsid w:val="00620055"/>
    <w:rsid w:val="00630E82"/>
    <w:rsid w:val="00695192"/>
    <w:rsid w:val="006965A5"/>
    <w:rsid w:val="006B5A91"/>
    <w:rsid w:val="006D6591"/>
    <w:rsid w:val="006E1697"/>
    <w:rsid w:val="00705AE1"/>
    <w:rsid w:val="007130E9"/>
    <w:rsid w:val="00736BD6"/>
    <w:rsid w:val="00737561"/>
    <w:rsid w:val="00752852"/>
    <w:rsid w:val="007652FB"/>
    <w:rsid w:val="007B69C4"/>
    <w:rsid w:val="007D0F1A"/>
    <w:rsid w:val="007D6113"/>
    <w:rsid w:val="007F526C"/>
    <w:rsid w:val="007F7981"/>
    <w:rsid w:val="00822CC1"/>
    <w:rsid w:val="00850ECE"/>
    <w:rsid w:val="00854FBA"/>
    <w:rsid w:val="00880472"/>
    <w:rsid w:val="00892ACA"/>
    <w:rsid w:val="008A3017"/>
    <w:rsid w:val="008C75B8"/>
    <w:rsid w:val="008D36A8"/>
    <w:rsid w:val="00900AB2"/>
    <w:rsid w:val="00905CBF"/>
    <w:rsid w:val="009401C1"/>
    <w:rsid w:val="009654FD"/>
    <w:rsid w:val="0098107B"/>
    <w:rsid w:val="009C2712"/>
    <w:rsid w:val="00A055C2"/>
    <w:rsid w:val="00A44E15"/>
    <w:rsid w:val="00A5152B"/>
    <w:rsid w:val="00A569F0"/>
    <w:rsid w:val="00A673EA"/>
    <w:rsid w:val="00A90E37"/>
    <w:rsid w:val="00A968D4"/>
    <w:rsid w:val="00AA4EC0"/>
    <w:rsid w:val="00AC2006"/>
    <w:rsid w:val="00AF0ADA"/>
    <w:rsid w:val="00B20162"/>
    <w:rsid w:val="00B276FA"/>
    <w:rsid w:val="00B35A4A"/>
    <w:rsid w:val="00B66B2B"/>
    <w:rsid w:val="00B753D7"/>
    <w:rsid w:val="00B9648D"/>
    <w:rsid w:val="00BC7F81"/>
    <w:rsid w:val="00BD3263"/>
    <w:rsid w:val="00BD37CC"/>
    <w:rsid w:val="00BF07FB"/>
    <w:rsid w:val="00C10ACB"/>
    <w:rsid w:val="00C52B7B"/>
    <w:rsid w:val="00C71BD5"/>
    <w:rsid w:val="00C75C69"/>
    <w:rsid w:val="00C967AE"/>
    <w:rsid w:val="00CE54F4"/>
    <w:rsid w:val="00D00C54"/>
    <w:rsid w:val="00D21642"/>
    <w:rsid w:val="00D24BDB"/>
    <w:rsid w:val="00D34237"/>
    <w:rsid w:val="00D352E8"/>
    <w:rsid w:val="00D57E7E"/>
    <w:rsid w:val="00D80D7A"/>
    <w:rsid w:val="00D81FDD"/>
    <w:rsid w:val="00D91737"/>
    <w:rsid w:val="00DC69E4"/>
    <w:rsid w:val="00DD68C0"/>
    <w:rsid w:val="00DD7653"/>
    <w:rsid w:val="00DF11AD"/>
    <w:rsid w:val="00E160FE"/>
    <w:rsid w:val="00E30290"/>
    <w:rsid w:val="00E81D68"/>
    <w:rsid w:val="00E83E6A"/>
    <w:rsid w:val="00EA31C4"/>
    <w:rsid w:val="00ED16E4"/>
    <w:rsid w:val="00EF76A5"/>
    <w:rsid w:val="00F01EC0"/>
    <w:rsid w:val="00F161A0"/>
    <w:rsid w:val="00F163D9"/>
    <w:rsid w:val="00F45D04"/>
    <w:rsid w:val="00F4667E"/>
    <w:rsid w:val="00F71E37"/>
    <w:rsid w:val="00FB3C6C"/>
    <w:rsid w:val="00FC1988"/>
    <w:rsid w:val="00FC3B7A"/>
    <w:rsid w:val="00FD43CD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445F4E-8D62-4821-96C0-1149FBB7D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C0DD6-62FB-4B69-93A7-2301E610E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41201-4B74-4E11-9683-AB2D5DE4EF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</Words>
  <Characters>372</Characters>
  <Application>Microsoft Office Word</Application>
  <DocSecurity>0</DocSecurity>
  <Lines>132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