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8" w:type="dxa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1517"/>
        <w:gridCol w:w="291"/>
        <w:gridCol w:w="1808"/>
        <w:gridCol w:w="1808"/>
        <w:gridCol w:w="1797"/>
        <w:gridCol w:w="11"/>
        <w:gridCol w:w="1823"/>
      </w:tblGrid>
      <w:tr w:rsidR="002A13CF" w:rsidRPr="00F76E1D" w14:paraId="245738AF" w14:textId="77777777" w:rsidTr="00F76E1D">
        <w:trPr>
          <w:trHeight w:val="1080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7A6A91" w14:textId="3F0B554C" w:rsidR="00925ADC" w:rsidRPr="00F76E1D" w:rsidRDefault="00EC0984" w:rsidP="00BC2C21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F76E1D">
              <w:rPr>
                <w:rFonts w:ascii="Calibri" w:hAnsi="Calibri" w:cs="Calibri"/>
                <w:sz w:val="60"/>
                <w:szCs w:val="60"/>
              </w:rPr>
              <w:t xml:space="preserve">Weekly </w:t>
            </w:r>
            <w:r w:rsidR="00DC3A9D" w:rsidRPr="00F76E1D">
              <w:rPr>
                <w:rFonts w:ascii="Calibri" w:hAnsi="Calibri" w:cs="Calibri"/>
                <w:sz w:val="60"/>
                <w:szCs w:val="60"/>
              </w:rPr>
              <w:t>Hourly Planner</w:t>
            </w:r>
          </w:p>
        </w:tc>
      </w:tr>
      <w:tr w:rsidR="005B4C5D" w:rsidRPr="00F76E1D" w14:paraId="5795B17D" w14:textId="77777777" w:rsidTr="00F76E1D">
        <w:trPr>
          <w:trHeight w:val="450"/>
          <w:jc w:val="center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13261" w14:textId="767AEAC1" w:rsidR="005B4C5D" w:rsidRPr="00F76E1D" w:rsidRDefault="005B4C5D" w:rsidP="005B4C5D">
            <w:pPr>
              <w:jc w:val="center"/>
              <w:rPr>
                <w:rFonts w:ascii="Calibri" w:hAnsi="Calibri" w:cs="Calibri"/>
              </w:rPr>
            </w:pPr>
            <w:r w:rsidRPr="00F76E1D">
              <w:rPr>
                <w:rFonts w:ascii="Calibri" w:hAnsi="Calibri" w:cs="Calibri"/>
              </w:rPr>
              <w:t xml:space="preserve">                  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199B" w14:textId="77777777" w:rsidR="005B4C5D" w:rsidRPr="00F76E1D" w:rsidRDefault="005B4C5D" w:rsidP="00F76E1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821613" w14:textId="24CD26B1" w:rsidR="005B4C5D" w:rsidRPr="00F76E1D" w:rsidRDefault="005B4C5D" w:rsidP="00925ADC">
            <w:pPr>
              <w:rPr>
                <w:rFonts w:ascii="Calibri" w:hAnsi="Calibri" w:cs="Calibri"/>
              </w:rPr>
            </w:pPr>
          </w:p>
        </w:tc>
      </w:tr>
      <w:tr w:rsidR="00925ADC" w:rsidRPr="00F76E1D" w14:paraId="338DE52B" w14:textId="77777777" w:rsidTr="00F76E1D">
        <w:trPr>
          <w:trHeight w:val="836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4823AF" w14:textId="5AA13BAB" w:rsidR="00925ADC" w:rsidRPr="00F76E1D" w:rsidRDefault="00DC3A9D" w:rsidP="00DC3A9D">
            <w:pPr>
              <w:jc w:val="center"/>
              <w:rPr>
                <w:rFonts w:ascii="Calibri" w:hAnsi="Calibri" w:cs="Calibri"/>
              </w:rPr>
            </w:pPr>
            <w:r w:rsidRPr="00F76E1D">
              <w:rPr>
                <w:rFonts w:ascii="Calibri" w:hAnsi="Calibri" w:cs="Calibri"/>
                <w:color w:val="7F7F7F" w:themeColor="text1" w:themeTint="80"/>
              </w:rPr>
              <w:t>Date Period</w:t>
            </w:r>
          </w:p>
        </w:tc>
      </w:tr>
      <w:tr w:rsidR="002A13CF" w:rsidRPr="00F76E1D" w14:paraId="0AC81E3E" w14:textId="77777777" w:rsidTr="005B4C5D">
        <w:trPr>
          <w:trHeight w:hRule="exact" w:val="388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5C459" w14:textId="5746340F" w:rsidR="002A13CF" w:rsidRPr="00F76E1D" w:rsidRDefault="002A13CF" w:rsidP="007F1975">
            <w:pPr>
              <w:jc w:val="center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BA915B" w14:textId="0671EECF" w:rsidR="002A13CF" w:rsidRPr="00F76E1D" w:rsidRDefault="005B4C5D" w:rsidP="00F76E1D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76E1D">
              <w:rPr>
                <w:rFonts w:ascii="Calibri" w:hAnsi="Calibri" w:cs="Calibri"/>
                <w:b/>
                <w:bCs/>
                <w:sz w:val="26"/>
                <w:szCs w:val="26"/>
              </w:rPr>
              <w:t>M</w:t>
            </w:r>
            <w:r w:rsidR="00F76E1D" w:rsidRPr="00F76E1D">
              <w:rPr>
                <w:rFonts w:ascii="Calibri" w:hAnsi="Calibri" w:cs="Calibri"/>
                <w:b/>
                <w:bCs/>
                <w:sz w:val="26"/>
                <w:szCs w:val="26"/>
              </w:rPr>
              <w:t>onday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670FD3" w14:textId="3BA3ADEA" w:rsidR="002A13CF" w:rsidRPr="00F76E1D" w:rsidRDefault="00F76E1D" w:rsidP="00F76E1D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76E1D">
              <w:rPr>
                <w:rFonts w:ascii="Calibri" w:hAnsi="Calibri" w:cs="Calibri"/>
                <w:b/>
                <w:bCs/>
                <w:sz w:val="26"/>
                <w:szCs w:val="26"/>
              </w:rPr>
              <w:t>Tuesday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D6DB3B" w14:textId="2D9CE0E8" w:rsidR="002A13CF" w:rsidRPr="00F76E1D" w:rsidRDefault="00F76E1D" w:rsidP="00F76E1D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76E1D">
              <w:rPr>
                <w:rFonts w:ascii="Calibri" w:hAnsi="Calibri" w:cs="Calibri"/>
                <w:b/>
                <w:bCs/>
                <w:sz w:val="26"/>
                <w:szCs w:val="26"/>
              </w:rPr>
              <w:t>Wednesday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A54E82" w14:textId="7C6E631F" w:rsidR="002A13CF" w:rsidRPr="00F76E1D" w:rsidRDefault="00F76E1D" w:rsidP="00F76E1D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76E1D">
              <w:rPr>
                <w:rFonts w:ascii="Calibri" w:hAnsi="Calibri" w:cs="Calibri"/>
                <w:b/>
                <w:bCs/>
                <w:sz w:val="26"/>
                <w:szCs w:val="26"/>
              </w:rPr>
              <w:t>Thursday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C1B687" w14:textId="0133BD8E" w:rsidR="002A13CF" w:rsidRPr="00F76E1D" w:rsidRDefault="00F76E1D" w:rsidP="00F76E1D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76E1D">
              <w:rPr>
                <w:rFonts w:ascii="Calibri" w:hAnsi="Calibri" w:cs="Calibri"/>
                <w:b/>
                <w:bCs/>
                <w:sz w:val="26"/>
                <w:szCs w:val="26"/>
              </w:rPr>
              <w:t>Friday</w:t>
            </w:r>
          </w:p>
        </w:tc>
      </w:tr>
      <w:tr w:rsidR="002A13CF" w:rsidRPr="00F76E1D" w14:paraId="62F384C0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CB2D5" w14:textId="77777777" w:rsidR="00667D89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9:00 </w:t>
            </w:r>
          </w:p>
          <w:p w14:paraId="640B61DB" w14:textId="7C0086B4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5FFDA" w14:textId="09C9645A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51A40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626CCABC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  <w:vAlign w:val="center"/>
          </w:tcPr>
          <w:p w14:paraId="02AA8510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14:paraId="62BF667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E5C8326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B911C" w14:textId="3FDC46B0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>10:00</w:t>
            </w:r>
            <w:r w:rsidR="00667D89"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 xml:space="preserve"> </w:t>
            </w: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AD4F6" w14:textId="0E1B98B4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2F78A986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vAlign w:val="center"/>
          </w:tcPr>
          <w:p w14:paraId="430C507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4A770C4A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vAlign w:val="center"/>
          </w:tcPr>
          <w:p w14:paraId="541F5BC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0D232CA0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ABBE1" w14:textId="28D7B4C3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>11:00</w:t>
            </w: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 xml:space="preserve"> 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68FC9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B87052F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5DEBCF5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14:paraId="0D03D78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6770055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125495D1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536DE" w14:textId="7F15A4F9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>12:00</w:t>
            </w:r>
            <w:r w:rsidRPr="00F76E1D">
              <w:rPr>
                <w:rFonts w:ascii="Calibri" w:hAnsi="Calibri" w:cs="Calibri"/>
                <w:b/>
                <w:bCs/>
              </w:rPr>
              <w:t xml:space="preserve"> </w:t>
            </w: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6B200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76B30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7EB53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BB5A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4B416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7BFE5E6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6D157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1:00 </w:t>
            </w:r>
          </w:p>
          <w:p w14:paraId="1B95F60E" w14:textId="7CB35F95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D459C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4594D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29A7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CA99D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3B27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458E201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A283B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2:00 </w:t>
            </w:r>
          </w:p>
          <w:p w14:paraId="70FA93CC" w14:textId="6B79B3F8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4E3CE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448DA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BA61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EAFF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1961B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1533AB15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C1084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3:00 </w:t>
            </w:r>
          </w:p>
          <w:p w14:paraId="400110A8" w14:textId="35E63215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8C81D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1B42A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96881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AEE0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9B811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754145EB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EF682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4:00 </w:t>
            </w:r>
          </w:p>
          <w:p w14:paraId="480BE8F4" w14:textId="5EB27D54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4C1D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D2FD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14A09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2099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5F8C3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3851AF06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94BCA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5:00 </w:t>
            </w:r>
          </w:p>
          <w:p w14:paraId="61BD5867" w14:textId="21C3776D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5454E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08BAA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AD9CB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1FCD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D9181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70D0C1E" w14:textId="77777777" w:rsidTr="005B4C5D">
        <w:trPr>
          <w:trHeight w:hRule="exact" w:val="811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CCA49" w14:textId="0A62827B" w:rsidR="002A13CF" w:rsidRPr="00F76E1D" w:rsidRDefault="002A13CF" w:rsidP="00C403E5">
            <w:pPr>
              <w:jc w:val="right"/>
              <w:rPr>
                <w:rFonts w:ascii="Calibri" w:hAnsi="Calibri" w:cs="Calibri"/>
              </w:rPr>
            </w:pPr>
            <w:r w:rsidRPr="00F76E1D">
              <w:rPr>
                <w:rFonts w:ascii="Calibri" w:hAnsi="Calibri" w:cs="Calibri"/>
                <w:noProof/>
              </w:rPr>
              <w:drawing>
                <wp:inline distT="0" distB="0" distL="0" distR="0" wp14:anchorId="00344ED4" wp14:editId="7EC65C84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667D89" w:rsidRDefault="00815E34">
      <w:pPr>
        <w:rPr>
          <w:rFonts w:ascii="Aptos" w:hAnsi="Aptos"/>
        </w:rPr>
      </w:pPr>
    </w:p>
    <w:sectPr w:rsidR="00815E34" w:rsidRPr="00667D89" w:rsidSect="00F76E1D">
      <w:pgSz w:w="12240" w:h="15840" w:code="1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B0828"/>
    <w:rsid w:val="000C1741"/>
    <w:rsid w:val="000C44BB"/>
    <w:rsid w:val="000D6329"/>
    <w:rsid w:val="000D7908"/>
    <w:rsid w:val="0013069B"/>
    <w:rsid w:val="001A54B9"/>
    <w:rsid w:val="001D6474"/>
    <w:rsid w:val="001F2193"/>
    <w:rsid w:val="001F6767"/>
    <w:rsid w:val="00227538"/>
    <w:rsid w:val="00236EFD"/>
    <w:rsid w:val="00244077"/>
    <w:rsid w:val="00245560"/>
    <w:rsid w:val="00250E4A"/>
    <w:rsid w:val="002736F6"/>
    <w:rsid w:val="002753FD"/>
    <w:rsid w:val="00296ACB"/>
    <w:rsid w:val="002A13CF"/>
    <w:rsid w:val="002E43A9"/>
    <w:rsid w:val="002F26D6"/>
    <w:rsid w:val="00323B85"/>
    <w:rsid w:val="00341A6D"/>
    <w:rsid w:val="00357C0B"/>
    <w:rsid w:val="003A1F04"/>
    <w:rsid w:val="00425422"/>
    <w:rsid w:val="0043117B"/>
    <w:rsid w:val="0045024D"/>
    <w:rsid w:val="004658E4"/>
    <w:rsid w:val="004C3529"/>
    <w:rsid w:val="005066A6"/>
    <w:rsid w:val="0053343C"/>
    <w:rsid w:val="0055788A"/>
    <w:rsid w:val="00580752"/>
    <w:rsid w:val="005926D5"/>
    <w:rsid w:val="005B4C5D"/>
    <w:rsid w:val="005C064A"/>
    <w:rsid w:val="005C7CDF"/>
    <w:rsid w:val="006101C5"/>
    <w:rsid w:val="00644BE5"/>
    <w:rsid w:val="00655A48"/>
    <w:rsid w:val="00667D89"/>
    <w:rsid w:val="006900BC"/>
    <w:rsid w:val="006C6F4D"/>
    <w:rsid w:val="006F0818"/>
    <w:rsid w:val="007167A5"/>
    <w:rsid w:val="00761B6C"/>
    <w:rsid w:val="00776EA8"/>
    <w:rsid w:val="007B3927"/>
    <w:rsid w:val="007C5AF8"/>
    <w:rsid w:val="007E5949"/>
    <w:rsid w:val="007F1975"/>
    <w:rsid w:val="00815E34"/>
    <w:rsid w:val="00823BF1"/>
    <w:rsid w:val="00874C7F"/>
    <w:rsid w:val="0088576A"/>
    <w:rsid w:val="008A5EDE"/>
    <w:rsid w:val="008B0704"/>
    <w:rsid w:val="0090056A"/>
    <w:rsid w:val="00925ADC"/>
    <w:rsid w:val="0094008A"/>
    <w:rsid w:val="0095282C"/>
    <w:rsid w:val="009640E4"/>
    <w:rsid w:val="009773CF"/>
    <w:rsid w:val="009830E4"/>
    <w:rsid w:val="009D10AF"/>
    <w:rsid w:val="009E7241"/>
    <w:rsid w:val="00A174D6"/>
    <w:rsid w:val="00A26A71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C2C21"/>
    <w:rsid w:val="00BE1779"/>
    <w:rsid w:val="00C26D2E"/>
    <w:rsid w:val="00C310B9"/>
    <w:rsid w:val="00C403E5"/>
    <w:rsid w:val="00CC135F"/>
    <w:rsid w:val="00CD2836"/>
    <w:rsid w:val="00CE59B7"/>
    <w:rsid w:val="00D20DA9"/>
    <w:rsid w:val="00D718AC"/>
    <w:rsid w:val="00D75530"/>
    <w:rsid w:val="00D830E1"/>
    <w:rsid w:val="00D84CA3"/>
    <w:rsid w:val="00DC3A9D"/>
    <w:rsid w:val="00DF4437"/>
    <w:rsid w:val="00E06F6D"/>
    <w:rsid w:val="00E7266F"/>
    <w:rsid w:val="00E76F8D"/>
    <w:rsid w:val="00E810ED"/>
    <w:rsid w:val="00EC0984"/>
    <w:rsid w:val="00EC1480"/>
    <w:rsid w:val="00ED25F5"/>
    <w:rsid w:val="00ED3812"/>
    <w:rsid w:val="00F019F1"/>
    <w:rsid w:val="00F215D8"/>
    <w:rsid w:val="00F4372D"/>
    <w:rsid w:val="00F606DE"/>
    <w:rsid w:val="00F70CCC"/>
    <w:rsid w:val="00F76E1D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</Words>
  <Characters>122</Characters>
  <Application>Microsoft Office Word</Application>
  <DocSecurity>0</DocSecurity>
  <Lines>75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